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82"/>
        <w:gridCol w:w="1738"/>
        <w:gridCol w:w="689"/>
        <w:gridCol w:w="154"/>
        <w:gridCol w:w="1315"/>
        <w:gridCol w:w="843"/>
        <w:gridCol w:w="968"/>
        <w:gridCol w:w="282"/>
        <w:gridCol w:w="282"/>
        <w:gridCol w:w="1330"/>
        <w:gridCol w:w="1600"/>
      </w:tblGrid>
      <w:tr w:rsidR="00D156F4" w:rsidRPr="00D156F4" w:rsidTr="00D156F4">
        <w:trPr>
          <w:trHeight w:val="25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 w:colFirst="5" w:colLast="5"/>
            <w:r w:rsidRPr="00D156F4">
              <w:rPr>
                <w:rFonts w:eastAsia="Times New Roman" w:cs="Times New Roman"/>
                <w:b/>
                <w:bCs/>
                <w:szCs w:val="28"/>
              </w:rPr>
              <w:t>Đơn vị: ………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Mẫu số 01 - TT</w:t>
            </w:r>
          </w:p>
        </w:tc>
      </w:tr>
      <w:tr w:rsidR="00D156F4" w:rsidRPr="00D156F4" w:rsidTr="00D156F4">
        <w:trPr>
          <w:trHeight w:val="31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Địa chỉ: ………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(Ban hành theo QĐ số 15/2006/QĐ-BTC</w:t>
            </w:r>
            <w:r w:rsidRPr="00D156F4">
              <w:rPr>
                <w:rFonts w:eastAsia="Times New Roman" w:cs="Times New Roman"/>
                <w:szCs w:val="28"/>
              </w:rPr>
              <w:br/>
              <w:t>Ngày 20/03/2006 của Bộ trưởng BTC)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360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PHIẾU THU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Ngày …… tháng …… năm ……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Quyển số: ………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Số: ………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Nợ: ……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Có: ……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Họ và tên người nộp tiền: …………</w:t>
            </w:r>
            <w:r>
              <w:rPr>
                <w:rFonts w:eastAsia="Times New Roman" w:cs="Times New Roman"/>
                <w:szCs w:val="28"/>
              </w:rPr>
              <w:t>…………………………………………………………………………...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Địa chỉ: ………………………………</w:t>
            </w:r>
            <w:r>
              <w:rPr>
                <w:rFonts w:eastAsia="Times New Roman" w:cs="Times New Roman"/>
                <w:szCs w:val="28"/>
              </w:rPr>
              <w:t>……………………………………………………...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Lý do nộp: …………………………</w:t>
            </w:r>
            <w:r>
              <w:rPr>
                <w:rFonts w:eastAsia="Times New Roman" w:cs="Times New Roman"/>
                <w:szCs w:val="28"/>
              </w:rPr>
              <w:t>…………………………………………………………...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 xml:space="preserve">Số tiền: </w:t>
            </w:r>
            <w:r>
              <w:rPr>
                <w:rFonts w:eastAsia="Times New Roman" w:cs="Times New Roman"/>
                <w:szCs w:val="28"/>
              </w:rPr>
              <w:t>……………………....................</w:t>
            </w:r>
            <w:r w:rsidRPr="00D156F4">
              <w:rPr>
                <w:rFonts w:eastAsia="Times New Roman" w:cs="Times New Roman"/>
                <w:szCs w:val="28"/>
              </w:rPr>
              <w:t>(Viết</w:t>
            </w:r>
            <w:r>
              <w:rPr>
                <w:rFonts w:eastAsia="Times New Roman" w:cs="Times New Roman"/>
                <w:szCs w:val="28"/>
              </w:rPr>
              <w:t xml:space="preserve"> bằng chữ): ……………..................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………………………………………</w:t>
            </w:r>
            <w:r>
              <w:rPr>
                <w:rFonts w:eastAsia="Times New Roman" w:cs="Times New Roman"/>
                <w:szCs w:val="28"/>
              </w:rPr>
              <w:t>………………………………………………</w:t>
            </w:r>
          </w:p>
        </w:tc>
      </w:tr>
      <w:tr w:rsidR="00D156F4" w:rsidRPr="00D156F4" w:rsidTr="00D156F4">
        <w:trPr>
          <w:trHeight w:val="255"/>
        </w:trPr>
        <w:tc>
          <w:tcPr>
            <w:tcW w:w="6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K</w:t>
            </w:r>
            <w:r>
              <w:rPr>
                <w:rFonts w:eastAsia="Times New Roman" w:cs="Times New Roman"/>
                <w:szCs w:val="28"/>
              </w:rPr>
              <w:t>èm theo: …………………………………………….....</w:t>
            </w:r>
          </w:p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Chứng từ gốc.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Ngày …… tháng …… năm ……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Giám đốc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Kế toán trưởng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Người nộp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Người lập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56F4">
              <w:rPr>
                <w:rFonts w:eastAsia="Times New Roman" w:cs="Times New Roman"/>
                <w:b/>
                <w:bCs/>
                <w:szCs w:val="28"/>
              </w:rPr>
              <w:t>Thủ quỹ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(Ký, họ tên, đóng dấu)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(Ký, họ tên)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(Ký, họ tên)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(Ký, họ tên)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156F4">
              <w:rPr>
                <w:rFonts w:eastAsia="Times New Roman" w:cs="Times New Roman"/>
                <w:i/>
                <w:iCs/>
                <w:szCs w:val="28"/>
              </w:rPr>
              <w:t>(Ký, họ tên)</w:t>
            </w: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Đã nhận đủ số tiền (viết bằng chữ): …………………………………………………………………………………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Tỷ giá ngoại tệ (vàng bạc, đá quý): ………………………………………………………………………………….</w:t>
            </w:r>
          </w:p>
        </w:tc>
      </w:tr>
      <w:tr w:rsidR="00D156F4" w:rsidRPr="00D156F4" w:rsidTr="00D156F4">
        <w:trPr>
          <w:trHeight w:val="255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t>Số tiền quy đổi: ………………………</w:t>
            </w:r>
            <w:r>
              <w:rPr>
                <w:rFonts w:eastAsia="Times New Roman" w:cs="Times New Roman"/>
                <w:szCs w:val="28"/>
              </w:rPr>
              <w:t>……………………………………………………..........</w:t>
            </w:r>
          </w:p>
        </w:tc>
      </w:tr>
      <w:tr w:rsidR="00D156F4" w:rsidRPr="00D156F4" w:rsidTr="00D156F4">
        <w:trPr>
          <w:trHeight w:val="255"/>
        </w:trPr>
        <w:tc>
          <w:tcPr>
            <w:tcW w:w="4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156F4">
              <w:rPr>
                <w:rFonts w:eastAsia="Times New Roman" w:cs="Times New Roman"/>
                <w:szCs w:val="28"/>
              </w:rPr>
              <w:lastRenderedPageBreak/>
              <w:t>(Liên gửi ra ngoài phải đóng dấu)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156F4" w:rsidRPr="00D156F4" w:rsidTr="00D156F4">
        <w:trPr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6F4" w:rsidRPr="00D156F4" w:rsidRDefault="00D156F4" w:rsidP="00D156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bookmarkEnd w:id="0"/>
    </w:tbl>
    <w:p w:rsidR="00886034" w:rsidRPr="00D156F4" w:rsidRDefault="00886034">
      <w:pPr>
        <w:rPr>
          <w:rFonts w:cs="Times New Roman"/>
          <w:szCs w:val="28"/>
        </w:rPr>
      </w:pPr>
    </w:p>
    <w:sectPr w:rsidR="00886034" w:rsidRPr="00D1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39" w:rsidRDefault="00631839" w:rsidP="007012BD">
      <w:pPr>
        <w:spacing w:after="0" w:line="240" w:lineRule="auto"/>
      </w:pPr>
      <w:r>
        <w:separator/>
      </w:r>
    </w:p>
  </w:endnote>
  <w:endnote w:type="continuationSeparator" w:id="0">
    <w:p w:rsidR="00631839" w:rsidRDefault="00631839" w:rsidP="0070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39" w:rsidRDefault="00631839" w:rsidP="007012BD">
      <w:pPr>
        <w:spacing w:after="0" w:line="240" w:lineRule="auto"/>
      </w:pPr>
      <w:r>
        <w:separator/>
      </w:r>
    </w:p>
  </w:footnote>
  <w:footnote w:type="continuationSeparator" w:id="0">
    <w:p w:rsidR="00631839" w:rsidRDefault="00631839" w:rsidP="0070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F4"/>
    <w:rsid w:val="00631839"/>
    <w:rsid w:val="007012BD"/>
    <w:rsid w:val="00807E58"/>
    <w:rsid w:val="00886034"/>
    <w:rsid w:val="00D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B18CE1"/>
  <w15:docId w15:val="{A7720817-0C51-4BB7-BC07-79DA69F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BD"/>
  </w:style>
  <w:style w:type="paragraph" w:styleId="Footer">
    <w:name w:val="footer"/>
    <w:basedOn w:val="Normal"/>
    <w:link w:val="FooterChar"/>
    <w:uiPriority w:val="99"/>
    <w:unhideWhenUsed/>
    <w:rsid w:val="0070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2020-06-20T03:19:00Z</dcterms:created>
  <dcterms:modified xsi:type="dcterms:W3CDTF">2020-10-19T04:59:00Z</dcterms:modified>
</cp:coreProperties>
</file>